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7A33B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3pt;margin-top:694.05pt;width:316.05pt;height:41.15pt;z-index:251659776" filled="f" stroked="f">
            <v:textbox style="mso-next-textbox:#_x0000_s1030">
              <w:txbxContent>
                <w:p w:rsidR="00BE3C5C" w:rsidRPr="00A15A27" w:rsidRDefault="00BE3C5C" w:rsidP="00BE3C5C">
                  <w:pPr>
                    <w:jc w:val="center"/>
                    <w:rPr>
                      <w:rFonts w:ascii="AR BONNIE" w:hAnsi="AR BONNIE"/>
                      <w:b/>
                      <w:color w:val="0F243E"/>
                      <w:sz w:val="48"/>
                    </w:rPr>
                  </w:pPr>
                  <w:r w:rsidRPr="00A15A27">
                    <w:rPr>
                      <w:rFonts w:ascii="AR BONNIE" w:hAnsi="AR BONNIE"/>
                      <w:b/>
                      <w:color w:val="0F243E"/>
                      <w:sz w:val="48"/>
                    </w:rPr>
                    <w:t>ROK SZKOLNY 2016/2017</w:t>
                  </w:r>
                </w:p>
              </w:txbxContent>
            </v:textbox>
          </v:shape>
        </w:pict>
      </w:r>
      <w:r w:rsidR="005D2739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141.7pt;margin-top:-134.9pt;width:186.1pt;height:493.3pt;rotation:90;z-index:251656704;mso-position-horizontal-relative:margin;mso-position-vertical-relative:page;mso-width-relative:margin;mso-height-relative:margin;v-text-anchor:middle" o:allowincell="f" adj="3842" filled="t" fillcolor="#b2a1c7 [1943]" strokecolor="#f2f2f2" strokeweight="3pt">
            <v:shadow on="t" type="perspective" color="#4e6128" opacity=".5" offset="1pt" offset2="-1pt"/>
            <v:textbox style="mso-next-textbox:#_x0000_s1028">
              <w:txbxContent>
                <w:p w:rsidR="00E752D7" w:rsidRPr="00A15A27" w:rsidRDefault="00E752D7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</w:pPr>
                  <w:r w:rsidRPr="00A15A27"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  <w:t>Podzi</w:t>
                  </w:r>
                  <w:r w:rsidR="00BE3C5C" w:rsidRPr="00A15A27"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  <w:t>ękowanie</w:t>
                  </w:r>
                </w:p>
              </w:txbxContent>
            </v:textbox>
            <w10:wrap anchorx="margin" anchory="page"/>
          </v:shape>
        </w:pict>
      </w:r>
      <w:r w:rsidR="006657B7">
        <w:rPr>
          <w:noProof/>
          <w:lang w:eastAsia="pl-PL"/>
        </w:rPr>
        <w:pict>
          <v:rect id="_x0000_s1026" style="position:absolute;margin-left:-70.85pt;margin-top:-76.55pt;width:674.8pt;height:850.75pt;z-index:-251661824" stroked="f">
            <v:fill r:id="rId4" o:title="2221774-bigthumbnail" recolor="t" type="frame"/>
          </v:rect>
        </w:pict>
      </w:r>
      <w:r w:rsidR="008175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2" type="#_x0000_t75" style="position:absolute;margin-left:181.3pt;margin-top:750.2pt;width:126.55pt;height:16.05pt;z-index:251658752;visibility:visible;mso-wrap-distance-right:3.20614mm;mso-wrap-distance-bottom:.2919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">
            <v:imagedata r:id="rId5" o:title="" grayscale="t"/>
            <o:lock v:ext="edit" aspectratio="f"/>
          </v:shape>
        </w:pict>
      </w:r>
      <w:r w:rsidR="00A15A27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78.45pt;margin-top:117.1pt;width:610.15pt;height:129.95pt;z-index:-251658752" fillcolor="#eaf1dd" strokecolor="#f2f2f2" strokeweight="3pt">
            <v:shadow on="t" type="perspective" color="#205867" opacity=".5" offset="1pt" offset2="-1pt"/>
            <v:textbox style="mso-next-textbox:#_x0000_s1029">
              <w:txbxContent>
                <w:p w:rsidR="00E752D7" w:rsidRDefault="00E752D7" w:rsidP="00BE3C5C">
                  <w:pPr>
                    <w:spacing w:after="0"/>
                    <w:jc w:val="center"/>
                    <w:rPr>
                      <w:rFonts w:ascii="AR BONNIE" w:hAnsi="AR BONNIE"/>
                      <w:sz w:val="96"/>
                    </w:rPr>
                  </w:pPr>
                  <w:r w:rsidRPr="00BE3C5C">
                    <w:rPr>
                      <w:rFonts w:ascii="AR BONNIE" w:hAnsi="AR BONNIE"/>
                      <w:sz w:val="96"/>
                    </w:rPr>
                    <w:t xml:space="preserve">Dla Pani </w:t>
                  </w:r>
                  <w:r w:rsidR="0079039D">
                    <w:rPr>
                      <w:rFonts w:ascii="AR BONNIE" w:hAnsi="AR BONNIE"/>
                      <w:sz w:val="96"/>
                    </w:rPr>
                    <w:t>intendentki</w:t>
                  </w:r>
                </w:p>
                <w:p w:rsidR="00BE3C5C" w:rsidRPr="0081759B" w:rsidRDefault="00C8277F" w:rsidP="00BE3C5C">
                  <w:pPr>
                    <w:spacing w:after="0"/>
                    <w:jc w:val="center"/>
                    <w:rPr>
                      <w:rFonts w:ascii="Trebuchet MS" w:hAnsi="Trebuchet MS"/>
                      <w:sz w:val="56"/>
                    </w:rPr>
                  </w:pPr>
                  <w:r w:rsidRPr="0081759B">
                    <w:rPr>
                      <w:rFonts w:ascii="Trebuchet MS" w:hAnsi="Trebuchet MS"/>
                      <w:sz w:val="56"/>
                    </w:rPr>
                    <w:t>....................</w:t>
                  </w:r>
                  <w:r w:rsidR="00D326B1">
                    <w:rPr>
                      <w:rFonts w:ascii="Trebuchet MS" w:hAnsi="Trebuchet MS"/>
                      <w:sz w:val="56"/>
                    </w:rPr>
                    <w:t>..........</w:t>
                  </w:r>
                  <w:r w:rsidRPr="0081759B">
                    <w:rPr>
                      <w:rFonts w:ascii="Trebuchet MS" w:hAnsi="Trebuchet MS"/>
                      <w:sz w:val="56"/>
                    </w:rPr>
                    <w:t>...................</w:t>
                  </w:r>
                </w:p>
              </w:txbxContent>
            </v:textbox>
          </v:shape>
        </w:pict>
      </w:r>
      <w:r w:rsidR="00A15A27">
        <w:rPr>
          <w:noProof/>
          <w:lang w:eastAsia="pl-PL"/>
        </w:rPr>
        <w:pict>
          <v:shape id="_x0000_s1031" type="#_x0000_t202" style="position:absolute;margin-left:93.7pt;margin-top:-63.35pt;width:281.5pt;height:45.8pt;z-index:251660800" filled="f" stroked="f">
            <v:textbox>
              <w:txbxContent>
                <w:p w:rsidR="00A15A27" w:rsidRPr="00A15A27" w:rsidRDefault="00A15A27" w:rsidP="00A15A27">
                  <w:pPr>
                    <w:spacing w:after="0"/>
                    <w:jc w:val="center"/>
                    <w:rPr>
                      <w:rFonts w:ascii="Trebuchet MS" w:hAnsi="Trebuchet MS"/>
                      <w:b/>
                      <w:color w:val="0F243E"/>
                      <w:sz w:val="24"/>
                    </w:rPr>
                  </w:pPr>
                </w:p>
              </w:txbxContent>
            </v:textbox>
          </v:shape>
        </w:pict>
      </w:r>
      <w:r w:rsidR="00A15A27">
        <w:rPr>
          <w:noProof/>
        </w:rPr>
        <w:pict>
          <v:rect id="_x0000_s1027" style="position:absolute;margin-left:-29.15pt;margin-top:339.45pt;width:517.25pt;height:481.6pt;rotation:-360;z-index:251655680;mso-position-horizontal-relative:margin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27" inset="28.8pt,7.2pt,14.4pt,28.8pt">
              <w:txbxContent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>
                    <w:rPr>
                      <w:rFonts w:ascii="Gabriola" w:hAnsi="Gabriola"/>
                      <w:sz w:val="40"/>
                      <w:szCs w:val="40"/>
                    </w:rPr>
                    <w:t>Pani I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ntendentka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br/>
                  </w:r>
                  <w:r>
                    <w:rPr>
                      <w:rFonts w:ascii="Gabriola" w:hAnsi="Gabriola"/>
                      <w:sz w:val="40"/>
                      <w:szCs w:val="40"/>
                    </w:rPr>
                    <w:t>t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o ważna persona!</w:t>
                  </w:r>
                </w:p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Dbała o brzuszki całego przedszkola,</w:t>
                  </w:r>
                </w:p>
                <w:p w:rsidR="0079039D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by obiadki zdrowe i kolorowe były.</w:t>
                  </w:r>
                </w:p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A przedszkolaki głodne nie chodziły!</w:t>
                  </w:r>
                </w:p>
                <w:p w:rsidR="007A33B3" w:rsidRDefault="007A33B3" w:rsidP="007A33B3">
                  <w:pPr>
                    <w:spacing w:after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BE3C5C" w:rsidRPr="007A33B3" w:rsidRDefault="00BE3C5C" w:rsidP="00D0315E">
                  <w:pPr>
                    <w:spacing w:after="0"/>
                    <w:jc w:val="center"/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</w:pP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>DZIĘKUJEMY</w:t>
                  </w:r>
                </w:p>
                <w:p w:rsidR="00BE3C5C" w:rsidRPr="007A33B3" w:rsidRDefault="00BE3C5C" w:rsidP="00BE3C5C">
                  <w:pPr>
                    <w:jc w:val="center"/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</w:pP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>PRZEDSZKOLAKI</w:t>
                  </w:r>
                  <w:r w:rsidR="00A15A27"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 xml:space="preserve"> -</w:t>
                  </w: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 xml:space="preserve"> STARSZAKI</w:t>
                  </w:r>
                </w:p>
              </w:txbxContent>
            </v:textbox>
            <w10:wrap type="square" anchorx="margin" anchory="page"/>
          </v:rect>
        </w:pict>
      </w:r>
    </w:p>
    <w:sectPr w:rsidR="00E63694" w:rsidSect="00E6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894"/>
    <w:rsid w:val="00242E6E"/>
    <w:rsid w:val="002C3176"/>
    <w:rsid w:val="00390AAC"/>
    <w:rsid w:val="00427F0D"/>
    <w:rsid w:val="0048544A"/>
    <w:rsid w:val="004F12A8"/>
    <w:rsid w:val="00521143"/>
    <w:rsid w:val="00590894"/>
    <w:rsid w:val="005D2739"/>
    <w:rsid w:val="00654B19"/>
    <w:rsid w:val="006657B7"/>
    <w:rsid w:val="006C3C9B"/>
    <w:rsid w:val="0079039D"/>
    <w:rsid w:val="007A33B3"/>
    <w:rsid w:val="0081759B"/>
    <w:rsid w:val="00991B94"/>
    <w:rsid w:val="00A15A27"/>
    <w:rsid w:val="00BE3C5C"/>
    <w:rsid w:val="00C8277F"/>
    <w:rsid w:val="00D0315E"/>
    <w:rsid w:val="00D326B1"/>
    <w:rsid w:val="00E63694"/>
    <w:rsid w:val="00E7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57B7"/>
    <w:rPr>
      <w:b/>
      <w:bCs/>
    </w:rPr>
  </w:style>
  <w:style w:type="character" w:styleId="Uwydatnienie">
    <w:name w:val="Emphasis"/>
    <w:basedOn w:val="Domylnaczcionkaakapitu"/>
    <w:uiPriority w:val="20"/>
    <w:qFormat/>
    <w:rsid w:val="006657B7"/>
    <w:rPr>
      <w:i/>
      <w:iCs/>
    </w:rPr>
  </w:style>
  <w:style w:type="character" w:customStyle="1" w:styleId="apple-converted-space">
    <w:name w:val="apple-converted-space"/>
    <w:basedOn w:val="Domylnaczcionkaakapitu"/>
    <w:rsid w:val="0066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cp:lastPrinted>2017-06-18T19:49:00Z</cp:lastPrinted>
  <dcterms:created xsi:type="dcterms:W3CDTF">2017-06-18T19:49:00Z</dcterms:created>
  <dcterms:modified xsi:type="dcterms:W3CDTF">2017-06-18T19:49:00Z</dcterms:modified>
</cp:coreProperties>
</file>